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A798" w14:textId="613C3A73" w:rsidR="004D728B" w:rsidRDefault="004D728B" w:rsidP="004D728B">
      <w:pPr>
        <w:spacing w:line="720" w:lineRule="exact"/>
        <w:jc w:val="center"/>
        <w:rPr>
          <w:rFonts w:ascii="UD デジタル 教科書体 NP-B" w:eastAsia="UD デジタル 教科書体 NP-B"/>
          <w:sz w:val="48"/>
          <w:szCs w:val="48"/>
        </w:rPr>
      </w:pPr>
      <w:r>
        <w:rPr>
          <w:rFonts w:ascii="UD デジタル 教科書体 NP-B" w:eastAsia="UD デジタル 教科書体 NP-B" w:hint="eastAsia"/>
          <w:sz w:val="48"/>
          <w:szCs w:val="48"/>
        </w:rPr>
        <w:t xml:space="preserve">「きれいなきょうしつ」がんばりカード　</w:t>
      </w:r>
    </w:p>
    <w:p w14:paraId="665F9857" w14:textId="5E3EFAE7" w:rsidR="00937D4F" w:rsidRPr="005018A5" w:rsidRDefault="00E90CB4" w:rsidP="004D728B">
      <w:pPr>
        <w:spacing w:line="720" w:lineRule="exact"/>
        <w:jc w:val="center"/>
        <w:rPr>
          <w:rFonts w:ascii="UD デジタル 教科書体 NP-B" w:eastAsia="UD デジタル 教科書体 NP-B"/>
          <w:sz w:val="16"/>
          <w:szCs w:val="16"/>
        </w:rPr>
      </w:pPr>
      <w:r>
        <w:rPr>
          <w:rFonts w:ascii="UD デジタル 教科書体 NP-B" w:eastAsia="UD デジタル 教科書体 NP-B" w:hint="eastAsia"/>
          <w:sz w:val="48"/>
          <w:szCs w:val="48"/>
        </w:rPr>
        <w:t>よりよいそうじをめざ</w:t>
      </w:r>
      <w:r w:rsidR="004D728B">
        <w:rPr>
          <w:rFonts w:ascii="UD デジタル 教科書体 NP-B" w:eastAsia="UD デジタル 教科書体 NP-B" w:hint="eastAsia"/>
          <w:sz w:val="48"/>
          <w:szCs w:val="48"/>
        </w:rPr>
        <w:t>そう</w:t>
      </w:r>
      <w:r>
        <w:rPr>
          <w:rFonts w:ascii="UD デジタル 教科書体 NP-B" w:eastAsia="UD デジタル 教科書体 NP-B" w:hint="eastAsia"/>
          <w:sz w:val="48"/>
          <w:szCs w:val="48"/>
        </w:rPr>
        <w:t>！</w:t>
      </w:r>
    </w:p>
    <w:p w14:paraId="7C6436DD" w14:textId="5E9B2BD0" w:rsidR="007D6A13" w:rsidRPr="00D1572E" w:rsidRDefault="00D1572E" w:rsidP="00226C19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（ 　）</w:t>
      </w:r>
      <w:r w:rsidRPr="00D1572E">
        <w:rPr>
          <w:rFonts w:ascii="UD デジタル 教科書体 NP-B" w:eastAsia="UD デジタル 教科書体 NP-B" w:hint="eastAsia"/>
          <w:sz w:val="28"/>
          <w:szCs w:val="28"/>
        </w:rPr>
        <w:t>月</w:t>
      </w:r>
      <w:r>
        <w:rPr>
          <w:rFonts w:ascii="UD デジタル 教科書体 NP-B" w:eastAsia="UD デジタル 教科書体 NP-B" w:hint="eastAsia"/>
          <w:sz w:val="28"/>
          <w:szCs w:val="28"/>
        </w:rPr>
        <w:t>（ 　）</w:t>
      </w:r>
      <w:r w:rsidRPr="00D1572E">
        <w:rPr>
          <w:rFonts w:ascii="UD デジタル 教科書体 NP-B" w:eastAsia="UD デジタル 教科書体 NP-B" w:hint="eastAsia"/>
          <w:sz w:val="28"/>
          <w:szCs w:val="28"/>
        </w:rPr>
        <w:t>日</w:t>
      </w:r>
      <w:r w:rsidR="004D728B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</w:p>
    <w:p w14:paraId="2B99C6C1" w14:textId="2E13FD0B" w:rsidR="00D013E7" w:rsidRDefault="00154BC9" w:rsidP="00D013E7">
      <w:pPr>
        <w:jc w:val="left"/>
        <w:rPr>
          <w:rFonts w:ascii="UD デジタル 教科書体 NP-B" w:eastAsia="UD デジタル 教科書体 NP-B"/>
          <w:sz w:val="32"/>
          <w:szCs w:val="32"/>
          <w:u w:val="single"/>
        </w:rPr>
      </w:pPr>
      <w:r w:rsidRPr="005018A5">
        <w:rPr>
          <w:rFonts w:ascii="UD デジタル 教科書体 NP-B" w:eastAsia="UD デジタル 教科書体 NP-B" w:hint="eastAsia"/>
          <w:sz w:val="28"/>
          <w:szCs w:val="28"/>
        </w:rPr>
        <w:t xml:space="preserve">　　　　</w:t>
      </w:r>
      <w:r w:rsidR="004D728B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="009254D5" w:rsidRPr="005018A5">
        <w:rPr>
          <w:rFonts w:ascii="UD デジタル 教科書体 NP-B" w:eastAsia="UD デジタル 教科書体 NP-B" w:hint="eastAsia"/>
          <w:sz w:val="32"/>
          <w:szCs w:val="32"/>
          <w:u w:val="single"/>
        </w:rPr>
        <w:t>１</w:t>
      </w:r>
      <w:r w:rsidR="00D732C9">
        <w:rPr>
          <w:rFonts w:ascii="UD デジタル 教科書体 NP-B" w:eastAsia="UD デジタル 教科書体 NP-B" w:hint="eastAsia"/>
          <w:sz w:val="32"/>
          <w:szCs w:val="32"/>
          <w:u w:val="single"/>
        </w:rPr>
        <w:t>年</w:t>
      </w:r>
      <w:r w:rsidR="00110264" w:rsidRPr="005018A5">
        <w:rPr>
          <w:rFonts w:ascii="UD デジタル 教科書体 NP-B" w:eastAsia="UD デジタル 教科書体 NP-B" w:hint="eastAsia"/>
          <w:sz w:val="32"/>
          <w:szCs w:val="32"/>
          <w:u w:val="single"/>
        </w:rPr>
        <w:t xml:space="preserve">　　</w:t>
      </w:r>
      <w:r w:rsidR="00D732C9">
        <w:rPr>
          <w:rFonts w:ascii="UD デジタル 教科書体 NP-B" w:eastAsia="UD デジタル 教科書体 NP-B" w:hint="eastAsia"/>
          <w:sz w:val="32"/>
          <w:szCs w:val="32"/>
          <w:u w:val="single"/>
        </w:rPr>
        <w:t>くみ</w:t>
      </w:r>
      <w:r w:rsidR="00937D4F" w:rsidRPr="005018A5">
        <w:rPr>
          <w:rFonts w:ascii="UD デジタル 教科書体 NP-B" w:eastAsia="UD デジタル 教科書体 NP-B" w:hint="eastAsia"/>
          <w:sz w:val="32"/>
          <w:szCs w:val="32"/>
          <w:u w:val="single"/>
        </w:rPr>
        <w:t xml:space="preserve">　</w:t>
      </w:r>
      <w:r w:rsidR="00D732C9">
        <w:rPr>
          <w:rFonts w:ascii="UD デジタル 教科書体 NP-B" w:eastAsia="UD デジタル 教科書体 NP-B" w:hint="eastAsia"/>
          <w:sz w:val="32"/>
          <w:szCs w:val="32"/>
          <w:u w:val="single"/>
        </w:rPr>
        <w:t>名</w:t>
      </w:r>
      <w:r w:rsidR="00937D4F" w:rsidRPr="005018A5">
        <w:rPr>
          <w:rFonts w:ascii="UD デジタル 教科書体 NP-B" w:eastAsia="UD デジタル 教科書体 NP-B" w:hint="eastAsia"/>
          <w:sz w:val="32"/>
          <w:szCs w:val="32"/>
          <w:u w:val="single"/>
        </w:rPr>
        <w:t xml:space="preserve">まえ　　　　　　　</w:t>
      </w:r>
      <w:r w:rsidR="009254D5" w:rsidRPr="005018A5">
        <w:rPr>
          <w:rFonts w:ascii="UD デジタル 教科書体 NP-B" w:eastAsia="UD デジタル 教科書体 NP-B" w:hint="eastAsia"/>
          <w:sz w:val="32"/>
          <w:szCs w:val="32"/>
          <w:u w:val="single"/>
        </w:rPr>
        <w:t xml:space="preserve">　　　　　　　　</w:t>
      </w:r>
      <w:r w:rsidR="009D2711" w:rsidRPr="005018A5">
        <w:rPr>
          <w:rFonts w:ascii="UD デジタル 教科書体 NP-B" w:eastAsia="UD デジタル 教科書体 NP-B" w:hint="eastAsia"/>
          <w:sz w:val="32"/>
          <w:szCs w:val="32"/>
          <w:u w:val="single"/>
        </w:rPr>
        <w:t xml:space="preserve">　</w:t>
      </w:r>
    </w:p>
    <w:p w14:paraId="456AA75D" w14:textId="3639EE21" w:rsidR="00154BC9" w:rsidRPr="00D732C9" w:rsidRDefault="00000000" w:rsidP="00D013E7">
      <w:pPr>
        <w:jc w:val="left"/>
        <w:rPr>
          <w:rFonts w:ascii="UD デジタル 教科書体 NP-B" w:eastAsia="UD デジタル 教科書体 NP-B"/>
          <w:sz w:val="32"/>
          <w:szCs w:val="32"/>
          <w:u w:val="single"/>
        </w:rPr>
      </w:pPr>
      <w:r>
        <w:rPr>
          <w:rFonts w:ascii="HG丸ｺﾞｼｯｸM-PRO" w:eastAsia="HG丸ｺﾞｼｯｸM-PRO"/>
          <w:noProof/>
          <w:sz w:val="32"/>
          <w:szCs w:val="32"/>
          <w:u w:val="thick"/>
        </w:rPr>
        <w:pict w14:anchorId="6C475A54">
          <v:roundrect id="_x0000_s2064" style="position:absolute;margin-left:22.55pt;margin-top:28pt;width:465.6pt;height:73.15pt;z-index:251712512" arcsize="10923f" filled="f">
            <v:textbox inset="5.85pt,.7pt,5.85pt,.7pt"/>
          </v:roundrect>
        </w:pict>
      </w:r>
      <w:r w:rsidR="00E90CB4" w:rsidRPr="00D732C9">
        <w:rPr>
          <w:rFonts w:ascii="UD デジタル 教科書体 NP-B" w:eastAsia="UD デジタル 教科書体 NP-B" w:hint="eastAsia"/>
          <w:sz w:val="32"/>
          <w:szCs w:val="32"/>
        </w:rPr>
        <w:t>めあて</w:t>
      </w:r>
    </w:p>
    <w:p w14:paraId="27A37F0B" w14:textId="7AA20F82" w:rsidR="006C2F44" w:rsidRDefault="006C2F44" w:rsidP="00937D4F">
      <w:pPr>
        <w:rPr>
          <w:rFonts w:ascii="HG丸ｺﾞｼｯｸM-PRO" w:eastAsia="HG丸ｺﾞｼｯｸM-PRO"/>
          <w:sz w:val="16"/>
          <w:szCs w:val="16"/>
        </w:rPr>
      </w:pPr>
    </w:p>
    <w:p w14:paraId="464D7DD2" w14:textId="77777777" w:rsidR="00154BC9" w:rsidRDefault="006C2F44" w:rsidP="00937D4F">
      <w:pPr>
        <w:rPr>
          <w:rFonts w:ascii="HG丸ｺﾞｼｯｸM-PRO" w:eastAsia="HG丸ｺﾞｼｯｸM-PRO"/>
          <w:sz w:val="16"/>
          <w:szCs w:val="16"/>
          <w:u w:val="thick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</w:p>
    <w:p w14:paraId="39CB0EE9" w14:textId="77777777" w:rsidR="00350F5A" w:rsidRDefault="00350F5A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3E07D59D" w14:textId="77777777" w:rsidR="00350F5A" w:rsidRDefault="00350F5A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44EFC157" w14:textId="4A3B9796" w:rsidR="00D013E7" w:rsidRPr="00D732C9" w:rsidRDefault="00000000" w:rsidP="00D013E7">
      <w:pPr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w:pict w14:anchorId="08613E28">
          <v:roundrect id="_x0000_s2059" style="position:absolute;left:0;text-align:left;margin-left:21.55pt;margin-top:27.75pt;width:469.25pt;height:79.2pt;z-index:251699200" arcsize="10923f" filled="f">
            <v:textbox inset="5.85pt,.7pt,5.85pt,.7pt"/>
          </v:roundrect>
        </w:pict>
      </w:r>
      <w:r w:rsidR="00D013E7" w:rsidRPr="00D732C9">
        <w:rPr>
          <w:rFonts w:ascii="UD デジタル 教科書体 NP-B" w:eastAsia="UD デジタル 教科書体 NP-B" w:hint="eastAsia"/>
          <w:sz w:val="32"/>
          <w:szCs w:val="32"/>
        </w:rPr>
        <w:t>わけ</w:t>
      </w:r>
    </w:p>
    <w:p w14:paraId="3CD902D8" w14:textId="77777777" w:rsidR="00226C19" w:rsidRDefault="00226C19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6C4EE2F2" w14:textId="77777777" w:rsidR="007D6A13" w:rsidRDefault="007D6A13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29654CE2" w14:textId="77777777" w:rsidR="00D013E7" w:rsidRDefault="00D013E7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2E435464" w14:textId="77777777" w:rsidR="00D013E7" w:rsidRDefault="00D013E7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68095572" w14:textId="77777777" w:rsidR="00D013E7" w:rsidRDefault="00D013E7" w:rsidP="00937D4F">
      <w:pPr>
        <w:rPr>
          <w:rFonts w:ascii="HG丸ｺﾞｼｯｸM-PRO" w:eastAsia="HG丸ｺﾞｼｯｸM-PRO"/>
          <w:sz w:val="16"/>
          <w:szCs w:val="16"/>
          <w:u w:val="thick"/>
        </w:rPr>
      </w:pPr>
    </w:p>
    <w:p w14:paraId="667F0886" w14:textId="32CF5E7E" w:rsidR="00A812E4" w:rsidRDefault="002A41E8" w:rsidP="005018A5">
      <w:pPr>
        <w:spacing w:line="500" w:lineRule="exac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できた</w:t>
      </w:r>
      <w:r w:rsidR="004D728B">
        <w:rPr>
          <w:rFonts w:ascii="UD デジタル 教科書体 NP-B" w:eastAsia="UD デジタル 教科書体 NP-B" w:hint="eastAsia"/>
          <w:sz w:val="32"/>
          <w:szCs w:val="32"/>
        </w:rPr>
        <w:t>ようすでいろを</w:t>
      </w:r>
      <w:r>
        <w:rPr>
          <w:rFonts w:ascii="UD デジタル 教科書体 NP-B" w:eastAsia="UD デジタル 教科書体 NP-B" w:hint="eastAsia"/>
          <w:sz w:val="32"/>
          <w:szCs w:val="32"/>
        </w:rPr>
        <w:t>ぬりましょう</w:t>
      </w:r>
      <w:r w:rsidR="004D728B">
        <w:rPr>
          <w:rFonts w:ascii="UD デジタル 教科書体 NP-B" w:eastAsia="UD デジタル 教科書体 NP-B" w:hint="eastAsia"/>
          <w:sz w:val="32"/>
          <w:szCs w:val="32"/>
        </w:rPr>
        <w:t>。</w:t>
      </w:r>
    </w:p>
    <w:p w14:paraId="4631C8EC" w14:textId="54EA0D62" w:rsidR="004D728B" w:rsidRPr="005018A5" w:rsidRDefault="004D728B" w:rsidP="005018A5">
      <w:pPr>
        <w:spacing w:line="500" w:lineRule="exac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 xml:space="preserve">　・よくできた…赤　・まあまあできた…きいろ　・もうすこし…青</w:t>
      </w:r>
    </w:p>
    <w:tbl>
      <w:tblPr>
        <w:tblStyle w:val="a9"/>
        <w:tblpPr w:leftFromText="142" w:rightFromText="142" w:vertAnchor="text" w:horzAnchor="margin" w:tblpX="392" w:tblpY="72"/>
        <w:tblW w:w="949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1843"/>
        <w:gridCol w:w="1984"/>
      </w:tblGrid>
      <w:tr w:rsidR="00D013E7" w:rsidRPr="005018A5" w14:paraId="338FA0F5" w14:textId="77777777" w:rsidTr="00D732C9">
        <w:trPr>
          <w:trHeight w:val="1012"/>
        </w:trPr>
        <w:tc>
          <w:tcPr>
            <w:tcW w:w="1843" w:type="dxa"/>
            <w:vAlign w:val="center"/>
          </w:tcPr>
          <w:p w14:paraId="3276D9AB" w14:textId="5162984B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14:paraId="1489388F" w14:textId="1FAAC75B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D732C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42" w:type="dxa"/>
            <w:vAlign w:val="center"/>
          </w:tcPr>
          <w:p w14:paraId="6F4B8BB4" w14:textId="3B09C05B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14:paraId="403B7CB7" w14:textId="30087071" w:rsidR="00D013E7" w:rsidRPr="005018A5" w:rsidRDefault="00D732C9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</w:t>
            </w:r>
            <w:r w:rsidR="00D013E7"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985" w:type="dxa"/>
            <w:vAlign w:val="center"/>
          </w:tcPr>
          <w:p w14:paraId="452C49ED" w14:textId="3C82020D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14:paraId="4F1CF3F2" w14:textId="5985F989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D732C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43" w:type="dxa"/>
            <w:vAlign w:val="center"/>
          </w:tcPr>
          <w:p w14:paraId="24C76581" w14:textId="1CFCDA51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14:paraId="108DD07F" w14:textId="6212FCC4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D732C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984" w:type="dxa"/>
            <w:vAlign w:val="center"/>
          </w:tcPr>
          <w:p w14:paraId="2B844851" w14:textId="400F2C88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14:paraId="0CD71D67" w14:textId="37BDA428" w:rsidR="00D013E7" w:rsidRPr="005018A5" w:rsidRDefault="00D013E7" w:rsidP="00D732C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D732C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1572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</w:tr>
      <w:tr w:rsidR="00D013E7" w14:paraId="2D1108F6" w14:textId="77777777" w:rsidTr="00D732C9">
        <w:trPr>
          <w:trHeight w:val="1641"/>
        </w:trPr>
        <w:tc>
          <w:tcPr>
            <w:tcW w:w="1843" w:type="dxa"/>
          </w:tcPr>
          <w:p w14:paraId="281E94BF" w14:textId="77777777" w:rsidR="00B5192C" w:rsidRDefault="00000000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pict w14:anchorId="159A3EE7"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2091" type="#_x0000_t74" style="position:absolute;left:0;text-align:left;margin-left:5pt;margin-top:10.65pt;width:73.35pt;height:66.05pt;z-index:251720704;mso-position-horizontal-relative:text;mso-position-vertical-relative:text">
                  <v:textbox inset="5.85pt,.7pt,5.85pt,.7pt"/>
                </v:shape>
              </w:pict>
            </w:r>
          </w:p>
          <w:p w14:paraId="383D30A3" w14:textId="466168DC" w:rsidR="00B5192C" w:rsidRDefault="00D732C9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  <w:p w14:paraId="1E7FC179" w14:textId="0BB8C3C8" w:rsidR="00D013E7" w:rsidRDefault="00D013E7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D732C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</w:tcPr>
          <w:p w14:paraId="262DF3C9" w14:textId="77777777" w:rsidR="00D013E7" w:rsidRDefault="00000000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pict w14:anchorId="596BEA80">
                <v:shape id="_x0000_s2092" type="#_x0000_t74" style="position:absolute;left:0;text-align:left;margin-left:6.1pt;margin-top:9.65pt;width:73.35pt;height:66.05pt;z-index:251721728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1985" w:type="dxa"/>
          </w:tcPr>
          <w:p w14:paraId="4BEE1BAB" w14:textId="77777777" w:rsidR="00D013E7" w:rsidRDefault="00000000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pict w14:anchorId="1C100E63">
                <v:shape id="_x0000_s2093" type="#_x0000_t74" style="position:absolute;left:0;text-align:left;margin-left:6.5pt;margin-top:11.15pt;width:73.35pt;height:66.05pt;z-index:251722752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1843" w:type="dxa"/>
          </w:tcPr>
          <w:p w14:paraId="08A84B10" w14:textId="77777777" w:rsidR="00D013E7" w:rsidRDefault="00000000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pict w14:anchorId="2F04B64C">
                <v:shape id="_x0000_s2094" type="#_x0000_t74" style="position:absolute;left:0;text-align:left;margin-left:5.8pt;margin-top:10.65pt;width:73.35pt;height:66.05pt;z-index:251723776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1984" w:type="dxa"/>
          </w:tcPr>
          <w:p w14:paraId="3B54536B" w14:textId="77777777" w:rsidR="00D013E7" w:rsidRDefault="00000000" w:rsidP="00D732C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pict w14:anchorId="62D23C47">
                <v:shape id="_x0000_s2095" type="#_x0000_t74" style="position:absolute;left:0;text-align:left;margin-left:9.4pt;margin-top:10.15pt;width:73.35pt;height:66.05pt;z-index:251724800;mso-position-horizontal-relative:text;mso-position-vertical-relative:text">
                  <v:textbox inset="5.85pt,.7pt,5.85pt,.7pt"/>
                </v:shape>
              </w:pict>
            </w:r>
          </w:p>
        </w:tc>
      </w:tr>
    </w:tbl>
    <w:p w14:paraId="01919E16" w14:textId="77777777" w:rsidR="00226C19" w:rsidRPr="00226C19" w:rsidRDefault="00226C19" w:rsidP="00226C19">
      <w:pPr>
        <w:spacing w:line="500" w:lineRule="exact"/>
        <w:rPr>
          <w:rFonts w:ascii="HG丸ｺﾞｼｯｸM-PRO" w:eastAsia="HG丸ｺﾞｼｯｸM-PRO"/>
          <w:b/>
          <w:sz w:val="16"/>
          <w:szCs w:val="16"/>
        </w:rPr>
      </w:pPr>
    </w:p>
    <w:p w14:paraId="4A6A67DE" w14:textId="77777777" w:rsidR="00721E9C" w:rsidRDefault="00721E9C" w:rsidP="00154BC9">
      <w:pPr>
        <w:spacing w:line="400" w:lineRule="exact"/>
        <w:rPr>
          <w:rFonts w:ascii="HG丸ｺﾞｼｯｸM-PRO" w:eastAsia="HG丸ｺﾞｼｯｸM-PRO"/>
          <w:sz w:val="28"/>
          <w:szCs w:val="28"/>
        </w:rPr>
      </w:pPr>
    </w:p>
    <w:p w14:paraId="6F1F7A20" w14:textId="77777777" w:rsidR="00226C19" w:rsidRDefault="00226C19" w:rsidP="00154BC9">
      <w:pPr>
        <w:spacing w:line="400" w:lineRule="exact"/>
        <w:rPr>
          <w:rFonts w:ascii="HG丸ｺﾞｼｯｸM-PRO" w:eastAsia="HG丸ｺﾞｼｯｸM-PRO"/>
          <w:sz w:val="28"/>
          <w:szCs w:val="28"/>
        </w:rPr>
      </w:pPr>
    </w:p>
    <w:p w14:paraId="259D180F" w14:textId="77777777" w:rsidR="00226C19" w:rsidRDefault="00226C19" w:rsidP="00154BC9">
      <w:pPr>
        <w:spacing w:line="400" w:lineRule="exact"/>
        <w:rPr>
          <w:rFonts w:ascii="HG丸ｺﾞｼｯｸM-PRO" w:eastAsia="HG丸ｺﾞｼｯｸM-PRO"/>
          <w:sz w:val="28"/>
          <w:szCs w:val="28"/>
        </w:rPr>
      </w:pPr>
    </w:p>
    <w:p w14:paraId="16B0C9CC" w14:textId="77777777" w:rsidR="00226C19" w:rsidRDefault="00226C19" w:rsidP="00154BC9">
      <w:pPr>
        <w:spacing w:line="400" w:lineRule="exact"/>
        <w:rPr>
          <w:rFonts w:ascii="HG丸ｺﾞｼｯｸM-PRO" w:eastAsia="HG丸ｺﾞｼｯｸM-PRO"/>
          <w:sz w:val="28"/>
          <w:szCs w:val="28"/>
        </w:rPr>
      </w:pPr>
    </w:p>
    <w:p w14:paraId="173A627D" w14:textId="77777777" w:rsidR="007D6A13" w:rsidRDefault="007D6A13" w:rsidP="00154BC9">
      <w:pPr>
        <w:spacing w:line="400" w:lineRule="exact"/>
        <w:rPr>
          <w:rFonts w:ascii="HG丸ｺﾞｼｯｸM-PRO" w:eastAsia="HG丸ｺﾞｼｯｸM-PRO"/>
          <w:sz w:val="28"/>
          <w:szCs w:val="28"/>
        </w:rPr>
      </w:pPr>
    </w:p>
    <w:p w14:paraId="35E124E9" w14:textId="77777777" w:rsidR="005018A5" w:rsidRDefault="005018A5" w:rsidP="005018A5">
      <w:pPr>
        <w:spacing w:line="400" w:lineRule="exact"/>
        <w:rPr>
          <w:rFonts w:ascii="UD デジタル 教科書体 NP-B" w:eastAsia="UD デジタル 教科書体 NP-B"/>
          <w:sz w:val="32"/>
          <w:szCs w:val="32"/>
        </w:rPr>
      </w:pPr>
    </w:p>
    <w:p w14:paraId="1B1A15E9" w14:textId="77777777" w:rsidR="00D732C9" w:rsidRDefault="00D732C9" w:rsidP="004D728B">
      <w:pPr>
        <w:spacing w:line="300" w:lineRule="exact"/>
        <w:rPr>
          <w:rFonts w:ascii="UD デジタル 教科書体 NP-B" w:eastAsia="UD デジタル 教科書体 NP-B"/>
          <w:sz w:val="32"/>
          <w:szCs w:val="32"/>
        </w:rPr>
      </w:pPr>
    </w:p>
    <w:p w14:paraId="1951CDC6" w14:textId="59DAD382" w:rsidR="00D013E7" w:rsidRPr="00D013E7" w:rsidRDefault="004D728B" w:rsidP="00D013E7">
      <w:pPr>
        <w:spacing w:line="400" w:lineRule="exac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ふりかえり</w:t>
      </w:r>
    </w:p>
    <w:p w14:paraId="724FD136" w14:textId="77777777" w:rsidR="00D013E7" w:rsidRDefault="00000000" w:rsidP="007D6A13">
      <w:pPr>
        <w:rPr>
          <w:rFonts w:ascii="HG丸ｺﾞｼｯｸM-PRO" w:eastAsia="HG丸ｺﾞｼｯｸM-PRO"/>
          <w:sz w:val="16"/>
          <w:szCs w:val="16"/>
          <w:u w:val="thick"/>
        </w:rPr>
      </w:pPr>
      <w:r>
        <w:rPr>
          <w:rFonts w:ascii="HG丸ｺﾞｼｯｸM-PRO" w:eastAsia="HG丸ｺﾞｼｯｸM-PRO"/>
          <w:noProof/>
          <w:sz w:val="16"/>
          <w:szCs w:val="16"/>
        </w:rPr>
        <w:pict w14:anchorId="365F524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5" type="#_x0000_t176" style="position:absolute;left:0;text-align:left;margin-left:21.55pt;margin-top:7.85pt;width:475.5pt;height:62.75pt;z-index:251719680">
            <v:textbox inset="5.85pt,.7pt,5.85pt,.7pt">
              <w:txbxContent>
                <w:p w14:paraId="1425AC98" w14:textId="77777777" w:rsidR="00D013E7" w:rsidRPr="005018A5" w:rsidRDefault="00D013E7" w:rsidP="00D013E7">
                  <w:pPr>
                    <w:spacing w:line="400" w:lineRule="exact"/>
                    <w:rPr>
                      <w:rFonts w:ascii="UD デジタル 教科書体 NP-B" w:eastAsia="UD デジタル 教科書体 NP-B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1E32EA8">
          <v:oval id="楕円 12" o:spid="_x0000_s2062" style="position:absolute;left:0;text-align:left;margin-left:469.5pt;margin-top:234pt;width:66.75pt;height:36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" fillcolor="white [3201]" strokecolor="#f79646 [3209]" strokeweight="2pt">
            <v:textbox>
              <w:txbxContent>
                <w:p w14:paraId="326608F0" w14:textId="77777777" w:rsidR="005018A5" w:rsidRPr="00A047AC" w:rsidRDefault="005018A5" w:rsidP="005018A5">
                  <w:pPr>
                    <w:jc w:val="center"/>
                    <w:rPr>
                      <w:rFonts w:ascii="UD デジタル 教科書体 NP-B" w:eastAsia="UD デジタル 教科書体 NP-B"/>
                    </w:rPr>
                  </w:pPr>
                  <w:r w:rsidRPr="00A047AC">
                    <w:rPr>
                      <w:rFonts w:ascii="UD デジタル 教科書体 NP-B" w:eastAsia="UD デジタル 教科書体 NP-B" w:hint="eastAsia"/>
                    </w:rPr>
                    <w:t>子供A</w:t>
                  </w:r>
                </w:p>
              </w:txbxContent>
            </v:textbox>
          </v:oval>
        </w:pict>
      </w:r>
      <w:r w:rsidR="00A812E4">
        <w:rPr>
          <w:rFonts w:ascii="HG丸ｺﾞｼｯｸM-PRO" w:eastAsia="HG丸ｺﾞｼｯｸM-PRO" w:hint="eastAsia"/>
          <w:sz w:val="16"/>
          <w:szCs w:val="16"/>
        </w:rPr>
        <w:t xml:space="preserve">　　</w:t>
      </w:r>
    </w:p>
    <w:p w14:paraId="7B19EBDD" w14:textId="77777777" w:rsidR="00D013E7" w:rsidRPr="00D013E7" w:rsidRDefault="00D013E7" w:rsidP="00D013E7">
      <w:pPr>
        <w:rPr>
          <w:rFonts w:ascii="HG丸ｺﾞｼｯｸM-PRO" w:eastAsia="HG丸ｺﾞｼｯｸM-PRO"/>
          <w:sz w:val="16"/>
          <w:szCs w:val="16"/>
        </w:rPr>
      </w:pPr>
    </w:p>
    <w:p w14:paraId="2C7A892E" w14:textId="77777777" w:rsidR="00D013E7" w:rsidRPr="00D013E7" w:rsidRDefault="00D013E7" w:rsidP="00D013E7">
      <w:pPr>
        <w:rPr>
          <w:rFonts w:ascii="HG丸ｺﾞｼｯｸM-PRO" w:eastAsia="HG丸ｺﾞｼｯｸM-PRO"/>
          <w:sz w:val="16"/>
          <w:szCs w:val="16"/>
        </w:rPr>
      </w:pPr>
    </w:p>
    <w:p w14:paraId="73ED61FB" w14:textId="77777777" w:rsidR="00D013E7" w:rsidRDefault="00D013E7" w:rsidP="00D013E7">
      <w:pPr>
        <w:rPr>
          <w:rFonts w:ascii="HG丸ｺﾞｼｯｸM-PRO" w:eastAsia="HG丸ｺﾞｼｯｸM-PRO"/>
          <w:sz w:val="16"/>
          <w:szCs w:val="16"/>
        </w:rPr>
      </w:pPr>
    </w:p>
    <w:p w14:paraId="00995CE9" w14:textId="77777777" w:rsidR="00D1572E" w:rsidRDefault="00D1572E" w:rsidP="004D728B">
      <w:pPr>
        <w:spacing w:line="300" w:lineRule="exact"/>
        <w:rPr>
          <w:rFonts w:ascii="UD デジタル 教科書体 NP-B" w:eastAsia="UD デジタル 教科書体 NP-B"/>
          <w:sz w:val="32"/>
          <w:szCs w:val="32"/>
        </w:rPr>
      </w:pPr>
    </w:p>
    <w:p w14:paraId="74D4C3D4" w14:textId="3E39CCD2" w:rsidR="00D013E7" w:rsidRPr="00D013E7" w:rsidRDefault="00916F8B" w:rsidP="00D013E7">
      <w:pPr>
        <w:spacing w:line="400" w:lineRule="exac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先生</w:t>
      </w:r>
      <w:r w:rsidR="00D013E7">
        <w:rPr>
          <w:rFonts w:ascii="UD デジタル 教科書体 NP-B" w:eastAsia="UD デジタル 教科書体 NP-B" w:hint="eastAsia"/>
          <w:sz w:val="32"/>
          <w:szCs w:val="32"/>
        </w:rPr>
        <w:t>より</w:t>
      </w:r>
    </w:p>
    <w:p w14:paraId="2169A0B7" w14:textId="72ABA3B4" w:rsidR="006C2F44" w:rsidRPr="00D013E7" w:rsidRDefault="004D728B" w:rsidP="00D013E7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E</w:t>
      </w:r>
      <w:r w:rsidR="00000000">
        <w:rPr>
          <w:rFonts w:ascii="HG丸ｺﾞｼｯｸM-PRO" w:eastAsia="HG丸ｺﾞｼｯｸM-PRO"/>
          <w:noProof/>
          <w:sz w:val="16"/>
          <w:szCs w:val="16"/>
        </w:rPr>
        <w:pict w14:anchorId="03818880">
          <v:shape id="_x0000_s2061" type="#_x0000_t176" style="position:absolute;left:0;text-align:left;margin-left:23.55pt;margin-top:6pt;width:475.5pt;height:50.6pt;z-index:251700224;mso-position-horizontal-relative:text;mso-position-vertical-relative:text">
            <v:textbox inset="5.85pt,.7pt,5.85pt,.7pt">
              <w:txbxContent>
                <w:p w14:paraId="181C1B7F" w14:textId="77777777" w:rsidR="005018A5" w:rsidRPr="005018A5" w:rsidRDefault="005018A5" w:rsidP="005018A5">
                  <w:pPr>
                    <w:spacing w:line="400" w:lineRule="exact"/>
                    <w:rPr>
                      <w:rFonts w:ascii="UD デジタル 教科書体 NP-B" w:eastAsia="UD デジタル 教科書体 NP-B"/>
                      <w:sz w:val="28"/>
                    </w:rPr>
                  </w:pPr>
                </w:p>
              </w:txbxContent>
            </v:textbox>
          </v:shape>
        </w:pict>
      </w:r>
    </w:p>
    <w:sectPr w:rsidR="006C2F44" w:rsidRPr="00D013E7" w:rsidSect="00D013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385AA" w14:textId="77777777" w:rsidR="007E0754" w:rsidRDefault="007E0754" w:rsidP="00937D4F">
      <w:r>
        <w:separator/>
      </w:r>
    </w:p>
  </w:endnote>
  <w:endnote w:type="continuationSeparator" w:id="0">
    <w:p w14:paraId="081EDC2A" w14:textId="77777777" w:rsidR="007E0754" w:rsidRDefault="007E0754" w:rsidP="0093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06BE" w14:textId="77777777" w:rsidR="007E0754" w:rsidRDefault="007E0754" w:rsidP="00937D4F">
      <w:r>
        <w:separator/>
      </w:r>
    </w:p>
  </w:footnote>
  <w:footnote w:type="continuationSeparator" w:id="0">
    <w:p w14:paraId="2601DCD2" w14:textId="77777777" w:rsidR="007E0754" w:rsidRDefault="007E0754" w:rsidP="0093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3D4"/>
    <w:multiLevelType w:val="hybridMultilevel"/>
    <w:tmpl w:val="204E9274"/>
    <w:lvl w:ilvl="0" w:tplc="E7AAF588">
      <w:numFmt w:val="bullet"/>
      <w:lvlText w:val="◎"/>
      <w:lvlJc w:val="left"/>
      <w:pPr>
        <w:ind w:left="5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4010CE5"/>
    <w:multiLevelType w:val="hybridMultilevel"/>
    <w:tmpl w:val="64ACAE3C"/>
    <w:lvl w:ilvl="0" w:tplc="EE3AE57C">
      <w:numFmt w:val="bullet"/>
      <w:lvlText w:val="◎"/>
      <w:lvlJc w:val="left"/>
      <w:pPr>
        <w:ind w:left="13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629F4AB4"/>
    <w:multiLevelType w:val="hybridMultilevel"/>
    <w:tmpl w:val="82FC5FF6"/>
    <w:lvl w:ilvl="0" w:tplc="A30ED1BA">
      <w:numFmt w:val="bullet"/>
      <w:lvlText w:val="◎"/>
      <w:lvlJc w:val="left"/>
      <w:pPr>
        <w:ind w:left="13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 w16cid:durableId="1549149269">
    <w:abstractNumId w:val="0"/>
  </w:num>
  <w:num w:numId="2" w16cid:durableId="1997414888">
    <w:abstractNumId w:val="1"/>
  </w:num>
  <w:num w:numId="3" w16cid:durableId="150393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DA5"/>
    <w:rsid w:val="00031D62"/>
    <w:rsid w:val="00055870"/>
    <w:rsid w:val="000B1815"/>
    <w:rsid w:val="000D18A2"/>
    <w:rsid w:val="000E7EBD"/>
    <w:rsid w:val="00110264"/>
    <w:rsid w:val="0011338F"/>
    <w:rsid w:val="0015386A"/>
    <w:rsid w:val="00154BC9"/>
    <w:rsid w:val="00177CCE"/>
    <w:rsid w:val="0018026E"/>
    <w:rsid w:val="00226C19"/>
    <w:rsid w:val="00244DFC"/>
    <w:rsid w:val="002A41E8"/>
    <w:rsid w:val="002E20D3"/>
    <w:rsid w:val="00312836"/>
    <w:rsid w:val="00350F5A"/>
    <w:rsid w:val="003976DD"/>
    <w:rsid w:val="003D3F11"/>
    <w:rsid w:val="004040AB"/>
    <w:rsid w:val="00461689"/>
    <w:rsid w:val="00463DCA"/>
    <w:rsid w:val="00463EA4"/>
    <w:rsid w:val="00484065"/>
    <w:rsid w:val="00492DD3"/>
    <w:rsid w:val="004D484B"/>
    <w:rsid w:val="004D728B"/>
    <w:rsid w:val="005018A5"/>
    <w:rsid w:val="005C6A03"/>
    <w:rsid w:val="006A6134"/>
    <w:rsid w:val="006A7A4E"/>
    <w:rsid w:val="006C2F44"/>
    <w:rsid w:val="006D1E5D"/>
    <w:rsid w:val="00721E9C"/>
    <w:rsid w:val="00752B48"/>
    <w:rsid w:val="007853EF"/>
    <w:rsid w:val="007D6A13"/>
    <w:rsid w:val="007E0754"/>
    <w:rsid w:val="007E0B62"/>
    <w:rsid w:val="007E5E76"/>
    <w:rsid w:val="00814450"/>
    <w:rsid w:val="008761F1"/>
    <w:rsid w:val="00886280"/>
    <w:rsid w:val="008E31C8"/>
    <w:rsid w:val="00916F8B"/>
    <w:rsid w:val="009254D5"/>
    <w:rsid w:val="00937D4F"/>
    <w:rsid w:val="009D2560"/>
    <w:rsid w:val="009D2711"/>
    <w:rsid w:val="009E461E"/>
    <w:rsid w:val="00A812E4"/>
    <w:rsid w:val="00B02B3E"/>
    <w:rsid w:val="00B5192C"/>
    <w:rsid w:val="00BC5E1C"/>
    <w:rsid w:val="00D013E7"/>
    <w:rsid w:val="00D15512"/>
    <w:rsid w:val="00D1572E"/>
    <w:rsid w:val="00D61820"/>
    <w:rsid w:val="00D64B63"/>
    <w:rsid w:val="00D732C9"/>
    <w:rsid w:val="00D86DA1"/>
    <w:rsid w:val="00DD0DA5"/>
    <w:rsid w:val="00DD1931"/>
    <w:rsid w:val="00E90CB4"/>
    <w:rsid w:val="00E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1DB6AA8D"/>
  <w15:docId w15:val="{8F540E05-96CA-4AAB-A38B-C1F698C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D4F"/>
  </w:style>
  <w:style w:type="paragraph" w:styleId="a5">
    <w:name w:val="footer"/>
    <w:basedOn w:val="a"/>
    <w:link w:val="a6"/>
    <w:uiPriority w:val="99"/>
    <w:unhideWhenUsed/>
    <w:rsid w:val="00937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D4F"/>
  </w:style>
  <w:style w:type="paragraph" w:styleId="a7">
    <w:name w:val="Balloon Text"/>
    <w:basedOn w:val="a"/>
    <w:link w:val="a8"/>
    <w:uiPriority w:val="99"/>
    <w:semiHidden/>
    <w:unhideWhenUsed/>
    <w:rsid w:val="00154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B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F24C-5E47-40B3-B1CB-06DA492A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andou_ae</dc:creator>
  <cp:keywords/>
  <dc:description/>
  <cp:lastModifiedBy>昌之 長</cp:lastModifiedBy>
  <cp:revision>13</cp:revision>
  <cp:lastPrinted>2024-07-29T02:10:00Z</cp:lastPrinted>
  <dcterms:created xsi:type="dcterms:W3CDTF">2017-06-20T02:04:00Z</dcterms:created>
  <dcterms:modified xsi:type="dcterms:W3CDTF">2024-11-12T15:52:00Z</dcterms:modified>
</cp:coreProperties>
</file>